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771"/>
      </w:tblGrid>
      <w:tr w:rsidR="004B0EFB" w14:paraId="6A85087C" w14:textId="77777777" w:rsidTr="004B0EFB">
        <w:trPr>
          <w:trHeight w:val="1827"/>
        </w:trPr>
        <w:tc>
          <w:tcPr>
            <w:tcW w:w="2197" w:type="dxa"/>
          </w:tcPr>
          <w:p w14:paraId="5A2648CE" w14:textId="77777777" w:rsidR="00943592" w:rsidRDefault="008C033C" w:rsidP="004E273F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2A4B4B4" wp14:editId="53B51ECD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69215</wp:posOffset>
                  </wp:positionV>
                  <wp:extent cx="1672590" cy="1043940"/>
                  <wp:effectExtent l="0" t="0" r="3810" b="3810"/>
                  <wp:wrapSquare wrapText="bothSides"/>
                  <wp:docPr id="1" name="Image 1" descr="http://www.ac-besancon.fr/IMG/png/03_logoac_besancon_convert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-besancon.fr/IMG/png/03_logoac_besancon_converti_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05" b="25720"/>
                          <a:stretch/>
                        </pic:blipFill>
                        <pic:spPr bwMode="auto">
                          <a:xfrm>
                            <a:off x="0" y="0"/>
                            <a:ext cx="167259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5" w:type="dxa"/>
          </w:tcPr>
          <w:p w14:paraId="09C3DC08" w14:textId="77777777" w:rsidR="008C033C" w:rsidRDefault="00F75EEE" w:rsidP="008C033C">
            <w:pPr>
              <w:pStyle w:val="Titre1"/>
              <w:jc w:val="center"/>
              <w:outlineLvl w:val="0"/>
              <w:rPr>
                <w:rFonts w:ascii="Arial" w:hAnsi="Arial" w:cs="Arial"/>
                <w:color w:val="1F4E79" w:themeColor="accent1" w:themeShade="80"/>
                <w:u w:val="single"/>
              </w:rPr>
            </w:pPr>
            <w:r>
              <w:rPr>
                <w:rFonts w:ascii="Arial" w:hAnsi="Arial" w:cs="Arial"/>
                <w:color w:val="1F4E79" w:themeColor="accent1" w:themeShade="80"/>
                <w:u w:val="single"/>
              </w:rPr>
              <w:t>J</w:t>
            </w:r>
            <w:r w:rsidR="004B0EFB"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ournée </w:t>
            </w: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franco-allemande  </w:t>
            </w:r>
          </w:p>
          <w:p w14:paraId="39DCE68A" w14:textId="77777777" w:rsidR="00943592" w:rsidRPr="00F75EEE" w:rsidRDefault="00F75EEE" w:rsidP="00280F8C">
            <w:pPr>
              <w:pStyle w:val="Titre1"/>
              <w:jc w:val="center"/>
              <w:outlineLvl w:val="0"/>
              <w:rPr>
                <w:rFonts w:ascii="Arial" w:hAnsi="Arial" w:cs="Arial"/>
                <w:color w:val="1F4E79" w:themeColor="accent1" w:themeShade="80"/>
                <w:u w:val="single"/>
              </w:rPr>
            </w:pPr>
            <w:r>
              <w:rPr>
                <w:rFonts w:ascii="Arial" w:hAnsi="Arial" w:cs="Arial"/>
                <w:color w:val="1F4E79" w:themeColor="accent1" w:themeShade="80"/>
                <w:u w:val="single"/>
              </w:rPr>
              <w:t>2</w:t>
            </w:r>
            <w:r w:rsidR="00280F8C">
              <w:rPr>
                <w:rFonts w:ascii="Arial" w:hAnsi="Arial" w:cs="Arial"/>
                <w:color w:val="1F4E79" w:themeColor="accent1" w:themeShade="80"/>
                <w:u w:val="single"/>
              </w:rPr>
              <w:t>2</w:t>
            </w:r>
            <w:r>
              <w:rPr>
                <w:rFonts w:ascii="Arial" w:hAnsi="Arial" w:cs="Arial"/>
                <w:color w:val="1F4E79" w:themeColor="accent1" w:themeShade="80"/>
                <w:u w:val="single"/>
              </w:rPr>
              <w:t xml:space="preserve"> janvier 202</w:t>
            </w:r>
            <w:r w:rsidR="00280F8C">
              <w:rPr>
                <w:rFonts w:ascii="Arial" w:hAnsi="Arial" w:cs="Arial"/>
                <w:color w:val="1F4E79" w:themeColor="accent1" w:themeShade="80"/>
                <w:u w:val="single"/>
              </w:rPr>
              <w:t>3</w:t>
            </w:r>
          </w:p>
        </w:tc>
      </w:tr>
    </w:tbl>
    <w:p w14:paraId="0CA35A69" w14:textId="77777777" w:rsidR="00943592" w:rsidRPr="008C033C" w:rsidRDefault="00532B77" w:rsidP="008C033C">
      <w:pPr>
        <w:pStyle w:val="Titre1"/>
        <w:jc w:val="center"/>
        <w:rPr>
          <w:rFonts w:ascii="Arial" w:hAnsi="Arial" w:cs="Arial"/>
          <w:color w:val="1F4E79" w:themeColor="accent1" w:themeShade="80"/>
          <w:u w:val="single"/>
        </w:rPr>
      </w:pPr>
      <w:r w:rsidRPr="00532B77">
        <w:rPr>
          <w:rFonts w:ascii="Arial" w:hAnsi="Arial" w:cs="Arial"/>
          <w:color w:val="1F4E79" w:themeColor="accent1" w:themeShade="80"/>
          <w:u w:val="single"/>
        </w:rPr>
        <w:t>F</w:t>
      </w:r>
      <w:r w:rsidR="00943592" w:rsidRPr="00532B77">
        <w:rPr>
          <w:rFonts w:ascii="Arial" w:hAnsi="Arial" w:cs="Arial"/>
          <w:color w:val="1F4E79" w:themeColor="accent1" w:themeShade="80"/>
          <w:u w:val="single"/>
        </w:rPr>
        <w:t>ormulaire de participati</w:t>
      </w:r>
      <w:r w:rsidR="00F75EEE">
        <w:rPr>
          <w:rFonts w:ascii="Arial" w:hAnsi="Arial" w:cs="Arial"/>
          <w:color w:val="1F4E79" w:themeColor="accent1" w:themeShade="80"/>
          <w:u w:val="single"/>
        </w:rPr>
        <w:t>on</w:t>
      </w:r>
    </w:p>
    <w:p w14:paraId="71D02E0E" w14:textId="77777777" w:rsidR="008C033C" w:rsidRDefault="008C033C" w:rsidP="00943592">
      <w:pPr>
        <w:jc w:val="both"/>
        <w:rPr>
          <w:rFonts w:ascii="Arial" w:hAnsi="Arial" w:cs="Arial"/>
          <w:sz w:val="20"/>
          <w:szCs w:val="20"/>
        </w:rPr>
      </w:pPr>
    </w:p>
    <w:p w14:paraId="5A83CCF7" w14:textId="45ABB869" w:rsidR="00943592" w:rsidRPr="00532B77" w:rsidRDefault="00943592" w:rsidP="00943592">
      <w:pPr>
        <w:jc w:val="both"/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>Merci de bien vouloir remplir le questionnaire ci-dessous concernant les actions envisagées par votre établissement</w:t>
      </w:r>
      <w:r w:rsidR="0017064D">
        <w:rPr>
          <w:rFonts w:ascii="Arial" w:hAnsi="Arial" w:cs="Arial"/>
          <w:sz w:val="20"/>
          <w:szCs w:val="20"/>
        </w:rPr>
        <w:t>.</w:t>
      </w:r>
    </w:p>
    <w:p w14:paraId="0D5AFF91" w14:textId="259BA84C" w:rsidR="00F75EEE" w:rsidRPr="00F75EEE" w:rsidRDefault="00F75EEE" w:rsidP="00280F8C">
      <w:pPr>
        <w:pStyle w:val="Titre2"/>
        <w:rPr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Formulaire à retourner</w:t>
      </w:r>
      <w:r w:rsidR="00280F8C">
        <w:rPr>
          <w:rFonts w:ascii="Arial" w:hAnsi="Arial" w:cs="Arial"/>
          <w:color w:val="auto"/>
          <w:sz w:val="20"/>
          <w:szCs w:val="20"/>
        </w:rPr>
        <w:t xml:space="preserve"> à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943592" w:rsidRPr="00532B77">
        <w:rPr>
          <w:rFonts w:ascii="Arial" w:hAnsi="Arial" w:cs="Arial"/>
          <w:color w:val="auto"/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hyperlink r:id="rId6" w:history="1">
        <w:r w:rsidR="0017064D" w:rsidRPr="00B074B1">
          <w:rPr>
            <w:rStyle w:val="Lienhypertexte"/>
            <w:sz w:val="20"/>
            <w:szCs w:val="20"/>
          </w:rPr>
          <w:t>sophie.dony@ac-besancon.fr</w:t>
        </w:r>
      </w:hyperlink>
      <w:r w:rsidR="0017064D">
        <w:rPr>
          <w:sz w:val="20"/>
          <w:szCs w:val="20"/>
        </w:rPr>
        <w:t xml:space="preserve">  </w:t>
      </w:r>
      <w:r w:rsidR="0017064D">
        <w:rPr>
          <w:rFonts w:ascii="Arial" w:hAnsi="Arial" w:cs="Arial"/>
          <w:color w:val="auto"/>
          <w:sz w:val="20"/>
          <w:szCs w:val="20"/>
        </w:rPr>
        <w:t xml:space="preserve">pour le </w:t>
      </w:r>
      <w:r w:rsidR="007E139A">
        <w:rPr>
          <w:rFonts w:ascii="Arial" w:hAnsi="Arial" w:cs="Arial"/>
          <w:color w:val="auto"/>
          <w:sz w:val="20"/>
          <w:szCs w:val="20"/>
        </w:rPr>
        <w:t>18 janvier 2023.</w:t>
      </w:r>
    </w:p>
    <w:p w14:paraId="770B1D5D" w14:textId="77777777" w:rsidR="00F75EEE" w:rsidRDefault="00F75EEE" w:rsidP="00943592">
      <w:pPr>
        <w:rPr>
          <w:rFonts w:ascii="Arial" w:hAnsi="Arial" w:cs="Arial"/>
          <w:sz w:val="20"/>
          <w:szCs w:val="20"/>
        </w:rPr>
      </w:pPr>
    </w:p>
    <w:p w14:paraId="007261C4" w14:textId="77777777" w:rsidR="008C033C" w:rsidRDefault="008C033C" w:rsidP="009435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Parties prenantes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5"/>
        <w:gridCol w:w="1250"/>
        <w:gridCol w:w="1114"/>
        <w:gridCol w:w="1705"/>
        <w:gridCol w:w="2688"/>
      </w:tblGrid>
      <w:tr w:rsidR="008C033C" w14:paraId="46643E9C" w14:textId="77777777" w:rsidTr="008C033C">
        <w:trPr>
          <w:trHeight w:val="460"/>
        </w:trPr>
        <w:tc>
          <w:tcPr>
            <w:tcW w:w="2305" w:type="dxa"/>
          </w:tcPr>
          <w:p w14:paraId="3F1D3BC0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Etablissement</w:t>
            </w:r>
          </w:p>
        </w:tc>
        <w:tc>
          <w:tcPr>
            <w:tcW w:w="1250" w:type="dxa"/>
          </w:tcPr>
          <w:p w14:paraId="5F89FA48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Classe(s) concernées</w:t>
            </w:r>
          </w:p>
        </w:tc>
        <w:tc>
          <w:tcPr>
            <w:tcW w:w="1114" w:type="dxa"/>
          </w:tcPr>
          <w:p w14:paraId="4B53970A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 </w:t>
            </w:r>
          </w:p>
          <w:p w14:paraId="60D63046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d’élèves</w:t>
            </w:r>
          </w:p>
        </w:tc>
        <w:tc>
          <w:tcPr>
            <w:tcW w:w="1705" w:type="dxa"/>
          </w:tcPr>
          <w:p w14:paraId="1406DEE0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Professeur</w:t>
            </w:r>
          </w:p>
        </w:tc>
        <w:tc>
          <w:tcPr>
            <w:tcW w:w="2688" w:type="dxa"/>
          </w:tcPr>
          <w:p w14:paraId="66A0EB00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</w:tr>
      <w:tr w:rsidR="008C033C" w14:paraId="5ABC1122" w14:textId="77777777" w:rsidTr="008C033C">
        <w:trPr>
          <w:trHeight w:val="460"/>
        </w:trPr>
        <w:tc>
          <w:tcPr>
            <w:tcW w:w="2305" w:type="dxa"/>
          </w:tcPr>
          <w:p w14:paraId="0EC2B7D3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12C243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DB36F69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7C5FEA4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21C697D9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3C" w14:paraId="6292567B" w14:textId="77777777" w:rsidTr="008C033C">
        <w:trPr>
          <w:trHeight w:val="460"/>
        </w:trPr>
        <w:tc>
          <w:tcPr>
            <w:tcW w:w="2305" w:type="dxa"/>
          </w:tcPr>
          <w:p w14:paraId="7BEA331E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2B80A12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9673E43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8CC757F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6C444DA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3C" w14:paraId="5AF9E6D3" w14:textId="77777777" w:rsidTr="008C033C">
        <w:trPr>
          <w:trHeight w:val="460"/>
        </w:trPr>
        <w:tc>
          <w:tcPr>
            <w:tcW w:w="2305" w:type="dxa"/>
          </w:tcPr>
          <w:p w14:paraId="230C8D1E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38E88F9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7E298076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9321E10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2B81492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3C" w14:paraId="0F33CAA4" w14:textId="77777777" w:rsidTr="008C033C">
        <w:trPr>
          <w:trHeight w:val="460"/>
        </w:trPr>
        <w:tc>
          <w:tcPr>
            <w:tcW w:w="2305" w:type="dxa"/>
          </w:tcPr>
          <w:p w14:paraId="401918ED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DDE01A2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8F16CE8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0EBDDF2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3AE4257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3C" w14:paraId="02B1E1B0" w14:textId="77777777" w:rsidTr="008C033C">
        <w:trPr>
          <w:trHeight w:val="460"/>
        </w:trPr>
        <w:tc>
          <w:tcPr>
            <w:tcW w:w="2305" w:type="dxa"/>
          </w:tcPr>
          <w:p w14:paraId="50F1B08C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30EC2D3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854FBEF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7F51CD26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0381608" w14:textId="77777777" w:rsidR="008C033C" w:rsidRDefault="008C033C" w:rsidP="009435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BD9ED" w14:textId="77777777" w:rsidR="008C033C" w:rsidRDefault="008C033C" w:rsidP="004B0EFB">
      <w:pPr>
        <w:spacing w:after="0"/>
        <w:rPr>
          <w:rFonts w:ascii="Arial" w:hAnsi="Arial" w:cs="Arial"/>
          <w:sz w:val="20"/>
          <w:szCs w:val="20"/>
        </w:rPr>
      </w:pPr>
    </w:p>
    <w:p w14:paraId="16546222" w14:textId="77777777" w:rsidR="00943592" w:rsidRPr="00532B77" w:rsidRDefault="00943592" w:rsidP="00943592">
      <w:pPr>
        <w:spacing w:after="120"/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>Professeur</w:t>
      </w:r>
      <w:r w:rsidR="001444C4">
        <w:rPr>
          <w:rFonts w:ascii="Arial" w:hAnsi="Arial" w:cs="Arial"/>
          <w:sz w:val="20"/>
          <w:szCs w:val="20"/>
        </w:rPr>
        <w:t xml:space="preserve"> coordi</w:t>
      </w:r>
      <w:r w:rsidR="00F75EEE">
        <w:rPr>
          <w:rFonts w:ascii="Arial" w:hAnsi="Arial" w:cs="Arial"/>
          <w:sz w:val="20"/>
          <w:szCs w:val="20"/>
        </w:rPr>
        <w:t>nateur</w:t>
      </w:r>
      <w:r w:rsidRPr="00532B77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483016329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532B77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3E456E85" w14:textId="77777777" w:rsidR="00943592" w:rsidRPr="00532B77" w:rsidRDefault="00943592" w:rsidP="00943592">
      <w:pPr>
        <w:spacing w:after="120"/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 xml:space="preserve">Adresse mél : </w:t>
      </w:r>
      <w:sdt>
        <w:sdtPr>
          <w:rPr>
            <w:rFonts w:ascii="Arial" w:hAnsi="Arial" w:cs="Arial"/>
            <w:sz w:val="20"/>
            <w:szCs w:val="20"/>
          </w:rPr>
          <w:id w:val="1220559227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532B77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08ADB8B0" w14:textId="77777777" w:rsidR="00532B77" w:rsidRPr="00532B77" w:rsidRDefault="00532B77" w:rsidP="00943592">
      <w:pPr>
        <w:rPr>
          <w:rFonts w:ascii="Arial" w:hAnsi="Arial" w:cs="Arial"/>
          <w:sz w:val="20"/>
          <w:szCs w:val="20"/>
        </w:rPr>
      </w:pPr>
    </w:p>
    <w:p w14:paraId="0B92FFA6" w14:textId="77777777" w:rsidR="00943592" w:rsidRPr="00532B77" w:rsidRDefault="00943592" w:rsidP="00943592">
      <w:pPr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 xml:space="preserve">Titre du projet ou des actions : </w:t>
      </w:r>
    </w:p>
    <w:sdt>
      <w:sdtPr>
        <w:rPr>
          <w:rFonts w:ascii="Arial" w:hAnsi="Arial" w:cs="Arial"/>
          <w:sz w:val="20"/>
          <w:szCs w:val="20"/>
        </w:rPr>
        <w:id w:val="1655566242"/>
        <w:placeholder>
          <w:docPart w:val="DefaultPlaceholder_-1854013440"/>
        </w:placeholder>
        <w:showingPlcHdr/>
      </w:sdtPr>
      <w:sdtEndPr/>
      <w:sdtContent>
        <w:p w14:paraId="21663044" w14:textId="77777777" w:rsidR="00532B77" w:rsidRPr="00532B77" w:rsidRDefault="00532B77" w:rsidP="004B0EFB">
          <w:pPr>
            <w:rPr>
              <w:rFonts w:ascii="Arial" w:hAnsi="Arial" w:cs="Arial"/>
              <w:sz w:val="20"/>
              <w:szCs w:val="20"/>
            </w:rPr>
          </w:pPr>
          <w:r w:rsidRPr="00532B77">
            <w:rPr>
              <w:rStyle w:val="Textedelespacerserv"/>
              <w:sz w:val="20"/>
              <w:szCs w:val="20"/>
            </w:rPr>
            <w:t>Cliquez ou appuyez ici pour entrer du texte.</w:t>
          </w:r>
        </w:p>
      </w:sdtContent>
    </w:sdt>
    <w:p w14:paraId="68565394" w14:textId="77777777" w:rsidR="004B0EFB" w:rsidRDefault="004B0EFB" w:rsidP="00943592">
      <w:pPr>
        <w:spacing w:after="120"/>
        <w:rPr>
          <w:rFonts w:ascii="Arial" w:hAnsi="Arial" w:cs="Arial"/>
          <w:sz w:val="20"/>
          <w:szCs w:val="20"/>
        </w:rPr>
      </w:pPr>
    </w:p>
    <w:p w14:paraId="52D13B6B" w14:textId="77777777" w:rsidR="00943592" w:rsidRPr="00532B77" w:rsidRDefault="00943592" w:rsidP="00943592">
      <w:pPr>
        <w:spacing w:after="120"/>
        <w:rPr>
          <w:rFonts w:ascii="Arial" w:hAnsi="Arial" w:cs="Arial"/>
          <w:sz w:val="20"/>
          <w:szCs w:val="20"/>
        </w:rPr>
      </w:pPr>
      <w:r w:rsidRPr="00532B77">
        <w:rPr>
          <w:rFonts w:ascii="Arial" w:hAnsi="Arial" w:cs="Arial"/>
          <w:sz w:val="20"/>
          <w:szCs w:val="20"/>
        </w:rPr>
        <w:t>Bref 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3592" w14:paraId="3022C53A" w14:textId="77777777" w:rsidTr="004E273F">
        <w:tc>
          <w:tcPr>
            <w:tcW w:w="9212" w:type="dxa"/>
          </w:tcPr>
          <w:p w14:paraId="3FE14BDE" w14:textId="1F0678A8" w:rsidR="00943592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41284EE0" w14:textId="77777777" w:rsidR="00943592" w:rsidRDefault="00943592" w:rsidP="004B0EFB">
            <w:pPr>
              <w:rPr>
                <w:rFonts w:ascii="Arial" w:hAnsi="Arial" w:cs="Arial"/>
              </w:rPr>
            </w:pPr>
          </w:p>
          <w:p w14:paraId="4266CF4D" w14:textId="77777777" w:rsidR="004B0EFB" w:rsidRDefault="004B0EFB" w:rsidP="004B0EFB">
            <w:pPr>
              <w:rPr>
                <w:rFonts w:ascii="Arial" w:hAnsi="Arial" w:cs="Arial"/>
              </w:rPr>
            </w:pPr>
          </w:p>
          <w:p w14:paraId="7D2B9456" w14:textId="77777777" w:rsidR="00532B77" w:rsidRDefault="00532B77" w:rsidP="004E273F">
            <w:pPr>
              <w:spacing w:after="120"/>
              <w:rPr>
                <w:rFonts w:ascii="Arial" w:hAnsi="Arial" w:cs="Arial"/>
              </w:rPr>
            </w:pPr>
          </w:p>
          <w:p w14:paraId="0BE69F81" w14:textId="77777777" w:rsidR="004B0EFB" w:rsidRDefault="004B0EFB" w:rsidP="004E273F">
            <w:pPr>
              <w:spacing w:after="120"/>
              <w:rPr>
                <w:rFonts w:ascii="Arial" w:hAnsi="Arial" w:cs="Arial"/>
              </w:rPr>
            </w:pPr>
          </w:p>
          <w:p w14:paraId="2981DFDF" w14:textId="77777777" w:rsidR="00943592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14:paraId="767636D7" w14:textId="77777777" w:rsidR="008C033C" w:rsidRDefault="008C033C" w:rsidP="004E273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40F503EF" w14:textId="77777777" w:rsidR="008C4EAF" w:rsidRPr="004B0EFB" w:rsidRDefault="008C4EAF" w:rsidP="008C4EAF">
      <w:pPr>
        <w:tabs>
          <w:tab w:val="left" w:pos="7860"/>
        </w:tabs>
        <w:rPr>
          <w:rFonts w:ascii="Arial" w:hAnsi="Arial" w:cs="Arial"/>
        </w:rPr>
      </w:pPr>
    </w:p>
    <w:sectPr w:rsidR="008C4EAF" w:rsidRPr="004B0EFB" w:rsidSect="008C033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51C"/>
    <w:multiLevelType w:val="multilevel"/>
    <w:tmpl w:val="A00420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7A6B"/>
    <w:multiLevelType w:val="hybridMultilevel"/>
    <w:tmpl w:val="1EAE44BA"/>
    <w:lvl w:ilvl="0" w:tplc="922AB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42FD"/>
    <w:multiLevelType w:val="multilevel"/>
    <w:tmpl w:val="4B960D7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039D3"/>
    <w:multiLevelType w:val="hybridMultilevel"/>
    <w:tmpl w:val="E1FE5472"/>
    <w:lvl w:ilvl="0" w:tplc="4606BD3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161C"/>
    <w:multiLevelType w:val="multilevel"/>
    <w:tmpl w:val="C9B017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63BF8"/>
    <w:multiLevelType w:val="hybridMultilevel"/>
    <w:tmpl w:val="B7109296"/>
    <w:lvl w:ilvl="0" w:tplc="EB2C7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B7267"/>
    <w:multiLevelType w:val="multilevel"/>
    <w:tmpl w:val="6240B9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57739"/>
    <w:multiLevelType w:val="hybridMultilevel"/>
    <w:tmpl w:val="136EB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069"/>
    <w:multiLevelType w:val="multilevel"/>
    <w:tmpl w:val="D972A34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319F8"/>
    <w:multiLevelType w:val="hybridMultilevel"/>
    <w:tmpl w:val="D15AE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44866"/>
    <w:multiLevelType w:val="multilevel"/>
    <w:tmpl w:val="4D865CF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61"/>
    <w:rsid w:val="000C162C"/>
    <w:rsid w:val="000E18EE"/>
    <w:rsid w:val="001444C4"/>
    <w:rsid w:val="00162396"/>
    <w:rsid w:val="0017064D"/>
    <w:rsid w:val="001D3A3D"/>
    <w:rsid w:val="00250460"/>
    <w:rsid w:val="00280F8C"/>
    <w:rsid w:val="00346DC8"/>
    <w:rsid w:val="00423F5C"/>
    <w:rsid w:val="004B0EFB"/>
    <w:rsid w:val="004D10A3"/>
    <w:rsid w:val="00507C4E"/>
    <w:rsid w:val="00532B77"/>
    <w:rsid w:val="00533B5D"/>
    <w:rsid w:val="0060576F"/>
    <w:rsid w:val="006343BD"/>
    <w:rsid w:val="00674D29"/>
    <w:rsid w:val="006F127B"/>
    <w:rsid w:val="007E139A"/>
    <w:rsid w:val="007F3D61"/>
    <w:rsid w:val="008C033C"/>
    <w:rsid w:val="008C4EAF"/>
    <w:rsid w:val="008D0EDE"/>
    <w:rsid w:val="008F7818"/>
    <w:rsid w:val="00943592"/>
    <w:rsid w:val="009A142F"/>
    <w:rsid w:val="00A56472"/>
    <w:rsid w:val="00B23057"/>
    <w:rsid w:val="00BB0567"/>
    <w:rsid w:val="00C17F93"/>
    <w:rsid w:val="00C344C0"/>
    <w:rsid w:val="00CB3F6D"/>
    <w:rsid w:val="00CC7432"/>
    <w:rsid w:val="00DC31FA"/>
    <w:rsid w:val="00DF686F"/>
    <w:rsid w:val="00E677FD"/>
    <w:rsid w:val="00EB2096"/>
    <w:rsid w:val="00EC07FC"/>
    <w:rsid w:val="00F36F4B"/>
    <w:rsid w:val="00F75EEE"/>
    <w:rsid w:val="00F8012D"/>
    <w:rsid w:val="00F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A0D7"/>
  <w15:docId w15:val="{D072E135-A44F-4C14-BE31-BEF79BA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5C"/>
  </w:style>
  <w:style w:type="paragraph" w:styleId="Titre1">
    <w:name w:val="heading 1"/>
    <w:basedOn w:val="Normal"/>
    <w:next w:val="Normal"/>
    <w:link w:val="Titre1Car"/>
    <w:uiPriority w:val="9"/>
    <w:qFormat/>
    <w:rsid w:val="009435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59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346DC8"/>
    <w:rPr>
      <w:i/>
      <w:iCs/>
    </w:rPr>
  </w:style>
  <w:style w:type="character" w:styleId="Lienhypertexte">
    <w:name w:val="Hyperlink"/>
    <w:uiPriority w:val="99"/>
    <w:unhideWhenUsed/>
    <w:rsid w:val="00346DC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6DC8"/>
    <w:pPr>
      <w:ind w:left="708"/>
    </w:pPr>
    <w:rPr>
      <w:rFonts w:ascii="Calibri" w:eastAsia="Calibri" w:hAnsi="Calibri" w:cs="Times New Roman"/>
    </w:rPr>
  </w:style>
  <w:style w:type="character" w:customStyle="1" w:styleId="titre">
    <w:name w:val="titre"/>
    <w:rsid w:val="00346DC8"/>
  </w:style>
  <w:style w:type="paragraph" w:styleId="Textedebulles">
    <w:name w:val="Balloon Text"/>
    <w:basedOn w:val="Normal"/>
    <w:link w:val="TextedebullesCar"/>
    <w:uiPriority w:val="99"/>
    <w:semiHidden/>
    <w:unhideWhenUsed/>
    <w:rsid w:val="0053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B5D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686F"/>
    <w:rPr>
      <w:b/>
      <w:bCs/>
    </w:rPr>
  </w:style>
  <w:style w:type="character" w:customStyle="1" w:styleId="s3">
    <w:name w:val="s3"/>
    <w:basedOn w:val="Policepardfaut"/>
    <w:rsid w:val="00DF686F"/>
  </w:style>
  <w:style w:type="paragraph" w:customStyle="1" w:styleId="p2">
    <w:name w:val="p2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F686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435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435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943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32B77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17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hie.dony@ac-besancon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817E61" w:rsidRDefault="001B3BC0">
          <w:r w:rsidRPr="00B32B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C0"/>
    <w:rsid w:val="001B3BC0"/>
    <w:rsid w:val="0047154A"/>
    <w:rsid w:val="0062707E"/>
    <w:rsid w:val="00732F23"/>
    <w:rsid w:val="00817E61"/>
    <w:rsid w:val="008A62ED"/>
    <w:rsid w:val="00E56230"/>
    <w:rsid w:val="00EF6B98"/>
    <w:rsid w:val="00FD3D4F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3D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dony</cp:lastModifiedBy>
  <cp:revision>3</cp:revision>
  <cp:lastPrinted>2020-09-17T15:13:00Z</cp:lastPrinted>
  <dcterms:created xsi:type="dcterms:W3CDTF">2023-01-03T16:27:00Z</dcterms:created>
  <dcterms:modified xsi:type="dcterms:W3CDTF">2023-01-05T07:30:00Z</dcterms:modified>
</cp:coreProperties>
</file>